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4B7DBF" w:rsidP="004B7DBF">
      <w:pPr>
        <w:pStyle w:val="ListParagraph"/>
        <w:numPr>
          <w:ilvl w:val="0"/>
          <w:numId w:val="2"/>
        </w:numPr>
      </w:pPr>
      <w:r>
        <w:t>godina  diplomskog studija Francuskog jezika i književnosti-nastavnički smjer</w:t>
      </w:r>
    </w:p>
    <w:tbl>
      <w:tblPr>
        <w:tblW w:w="11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28"/>
        <w:gridCol w:w="1238"/>
        <w:gridCol w:w="4023"/>
        <w:gridCol w:w="2322"/>
        <w:gridCol w:w="1507"/>
        <w:gridCol w:w="852"/>
      </w:tblGrid>
      <w:tr w:rsidR="004B7DBF" w:rsidRPr="007C21D3" w:rsidTr="004B7DBF">
        <w:trPr>
          <w:trHeight w:val="28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4B7DBF" w:rsidRPr="007C21D3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7C21D3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2-uto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B7DBF" w:rsidRPr="007C21D3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7C21D3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12:00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B7DBF" w:rsidRPr="007C21D3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7C21D3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14:00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7DBF" w:rsidRPr="007C21D3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Glotodidaktika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B7DBF" w:rsidRPr="007C21D3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7C21D3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Magali Ruet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B7DBF" w:rsidRPr="007C21D3" w:rsidRDefault="004B7DBF" w:rsidP="0014192D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</w:pPr>
            <w:r w:rsidRPr="007C21D3"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  <w:t>145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7DBF" w:rsidRPr="007C21D3" w:rsidRDefault="004B7DBF" w:rsidP="0014192D">
            <w:pPr>
              <w:jc w:val="center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</w:p>
        </w:tc>
      </w:tr>
      <w:tr w:rsidR="004B7DBF" w:rsidRPr="008E11EF" w:rsidTr="004B7DBF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2-uto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16:00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8E11E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7C21D3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Metodologija istraživanja u glotodidaktici</w:t>
            </w: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8E11E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Magali Ruet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  <w:t>SK-INFO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8E11EF" w:rsidRDefault="004B7DBF" w:rsidP="0014192D">
            <w:pPr>
              <w:jc w:val="center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</w:p>
        </w:tc>
      </w:tr>
      <w:tr w:rsidR="004B7DBF" w:rsidRPr="009550D4" w:rsidTr="004B7DBF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2-uto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20:00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Francuski jezik VII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Marie Delmet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  <w:t>155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jc w:val="center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</w:p>
        </w:tc>
      </w:tr>
      <w:tr w:rsidR="004B7DBF" w:rsidRPr="0005421A" w:rsidTr="004B7DBF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4-čet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14:00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16:00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Književnost u nastavi fr. kao inoga jezika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Frano Vrančić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  <w:t>145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14192D">
            <w:pPr>
              <w:jc w:val="center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</w:p>
        </w:tc>
      </w:tr>
    </w:tbl>
    <w:p w:rsidR="004B7DBF" w:rsidRDefault="004B7DBF" w:rsidP="004B7DBF"/>
    <w:p w:rsidR="004B7DBF" w:rsidRDefault="004B7DBF" w:rsidP="004B7DBF"/>
    <w:p w:rsidR="004B7DBF" w:rsidRDefault="004B7DBF" w:rsidP="004B7DBF">
      <w:r>
        <w:t>2.godina diplomskog studija Francuskog jezika i književnosti-smjer nastavnički</w:t>
      </w:r>
    </w:p>
    <w:tbl>
      <w:tblPr>
        <w:tblW w:w="12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20"/>
        <w:gridCol w:w="4290"/>
        <w:gridCol w:w="2476"/>
        <w:gridCol w:w="702"/>
        <w:gridCol w:w="1607"/>
        <w:gridCol w:w="908"/>
      </w:tblGrid>
      <w:tr w:rsidR="00467A9A" w:rsidRPr="00F332AE" w:rsidTr="004B7DBF">
        <w:trPr>
          <w:trHeight w:val="28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67A9A" w:rsidRPr="00F332AE" w:rsidRDefault="00467A9A" w:rsidP="00467A9A">
            <w:pP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bookmarkStart w:id="0" w:name="_GoBack" w:colFirst="0" w:colLast="5"/>
            <w: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utorak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67A9A" w:rsidRPr="00F332AE" w:rsidRDefault="00467A9A" w:rsidP="00467A9A">
            <w:pP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10:00-</w:t>
            </w:r>
            <w:r w:rsidRPr="00F332AE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12:00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467A9A" w:rsidRPr="00F332AE" w:rsidRDefault="00467A9A" w:rsidP="00467A9A">
            <w:pP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 w:rsidRPr="00F332AE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Leksikologija i leksikografija</w:t>
            </w:r>
            <w: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 xml:space="preserve"> u nastavničkoj i prevoditeljskoj praksi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467A9A" w:rsidRPr="00F332AE" w:rsidRDefault="00467A9A" w:rsidP="00467A9A">
            <w:pP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 w:rsidRPr="00F332AE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Barbara Vodanović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67A9A" w:rsidRPr="00F332AE" w:rsidRDefault="00467A9A" w:rsidP="00467A9A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467A9A" w:rsidRPr="00F332AE" w:rsidRDefault="00467A9A" w:rsidP="00467A9A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 w:rsidRPr="00F332AE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145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67A9A" w:rsidRPr="00F332AE" w:rsidRDefault="00467A9A" w:rsidP="00467A9A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</w:p>
        </w:tc>
      </w:tr>
    </w:tbl>
    <w:bookmarkEnd w:id="0"/>
    <w:p w:rsidR="004B7DBF" w:rsidRDefault="004B7DBF" w:rsidP="004B7DBF">
      <w:r>
        <w:t>TERMIN ĆE SE MJENJATI</w:t>
      </w: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28"/>
        <w:gridCol w:w="1238"/>
        <w:gridCol w:w="4023"/>
        <w:gridCol w:w="2322"/>
        <w:gridCol w:w="1507"/>
      </w:tblGrid>
      <w:tr w:rsidR="004B7DBF" w:rsidRPr="007C21D3" w:rsidTr="004B7DBF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7C21D3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7C21D3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2-uto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50118A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50118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50118A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50118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20:00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Hospitacije i praksa 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Magali Ruet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jc w:val="right"/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145</w:t>
            </w:r>
          </w:p>
        </w:tc>
      </w:tr>
      <w:tr w:rsidR="004B7DBF" w:rsidRPr="007C21D3" w:rsidTr="004B7DBF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645D0C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645D0C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3-sri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645D0C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645D0C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08:00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645D0C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645D0C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10:00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645D0C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  <w:lang w:val="pt-PT"/>
              </w:rPr>
            </w:pPr>
            <w:r w:rsidRPr="00645D0C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Razredni diskurs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645D0C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</w:pPr>
            <w:r w:rsidRPr="00645D0C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Magali Ruet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645D0C" w:rsidRDefault="004B7DBF" w:rsidP="004B7DBF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645D0C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155</w:t>
            </w:r>
          </w:p>
        </w:tc>
      </w:tr>
      <w:tr w:rsidR="004B7DBF" w:rsidRPr="007C21D3" w:rsidTr="004B7DBF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4-čet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08:00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10:00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Francuska književnost srednjeg vijeka i renesanse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Daniela Ćurko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155</w:t>
            </w:r>
          </w:p>
        </w:tc>
      </w:tr>
      <w:tr w:rsidR="004B7DBF" w:rsidRPr="0005421A" w:rsidTr="004B7DBF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4-čet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16:00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F57DE0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Francuski jezik IX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F57DE0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Marie Delmet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jc w:val="right"/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145</w:t>
            </w:r>
          </w:p>
        </w:tc>
      </w:tr>
      <w:tr w:rsidR="004B7DBF" w:rsidRPr="0005421A" w:rsidTr="004B7DBF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5-pet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08:00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10:00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Kazalište i film u nastavi fr. kao inog jezika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Daniela Ćurko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4B7DBF" w:rsidRDefault="004B7DBF" w:rsidP="0014192D">
            <w:pPr>
              <w:jc w:val="right"/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155</w:t>
            </w:r>
          </w:p>
        </w:tc>
      </w:tr>
    </w:tbl>
    <w:p w:rsidR="004B7DBF" w:rsidRDefault="004B7DBF" w:rsidP="004B7DBF"/>
    <w:sectPr w:rsidR="004B7DBF" w:rsidSect="004B7DBF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1BA"/>
    <w:multiLevelType w:val="hybridMultilevel"/>
    <w:tmpl w:val="90408A66"/>
    <w:lvl w:ilvl="0" w:tplc="FA9A8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B76FA"/>
    <w:multiLevelType w:val="hybridMultilevel"/>
    <w:tmpl w:val="16FC2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BF"/>
    <w:rsid w:val="0028079D"/>
    <w:rsid w:val="00373D13"/>
    <w:rsid w:val="00467A9A"/>
    <w:rsid w:val="004B7DBF"/>
    <w:rsid w:val="009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6C6F-C12F-4B98-929B-167C8A5A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3</cp:revision>
  <dcterms:created xsi:type="dcterms:W3CDTF">2023-09-25T06:06:00Z</dcterms:created>
  <dcterms:modified xsi:type="dcterms:W3CDTF">2023-09-27T05:17:00Z</dcterms:modified>
</cp:coreProperties>
</file>